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FA" w:rsidRDefault="00CD3DD4" w:rsidP="0036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</w:t>
      </w:r>
      <w:r w:rsidR="00363A82" w:rsidRPr="00363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6FD">
        <w:rPr>
          <w:rFonts w:ascii="Times New Roman" w:hAnsi="Times New Roman" w:cs="Times New Roman"/>
          <w:b/>
          <w:sz w:val="24"/>
          <w:szCs w:val="24"/>
        </w:rPr>
        <w:t>работник</w:t>
      </w:r>
      <w:r w:rsidR="00473A6B">
        <w:rPr>
          <w:rFonts w:ascii="Times New Roman" w:hAnsi="Times New Roman" w:cs="Times New Roman"/>
          <w:b/>
          <w:sz w:val="24"/>
          <w:szCs w:val="24"/>
        </w:rPr>
        <w:t>ов</w:t>
      </w:r>
      <w:r w:rsidR="00663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A82" w:rsidRPr="00363A82">
        <w:rPr>
          <w:rFonts w:ascii="Times New Roman" w:hAnsi="Times New Roman" w:cs="Times New Roman"/>
          <w:b/>
          <w:sz w:val="24"/>
          <w:szCs w:val="24"/>
        </w:rPr>
        <w:t>МБОУ «Вознесеновская СОШ</w:t>
      </w:r>
      <w:r w:rsidR="0071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646D1">
        <w:rPr>
          <w:rFonts w:ascii="Times New Roman" w:hAnsi="Times New Roman" w:cs="Times New Roman"/>
          <w:b/>
          <w:sz w:val="24"/>
          <w:szCs w:val="24"/>
        </w:rPr>
        <w:t>01</w:t>
      </w:r>
      <w:r w:rsidR="00250A4D">
        <w:rPr>
          <w:rFonts w:ascii="Times New Roman" w:hAnsi="Times New Roman" w:cs="Times New Roman"/>
          <w:b/>
          <w:sz w:val="24"/>
          <w:szCs w:val="24"/>
        </w:rPr>
        <w:t>.0</w:t>
      </w:r>
      <w:r w:rsidR="004A53E0">
        <w:rPr>
          <w:rFonts w:ascii="Times New Roman" w:hAnsi="Times New Roman" w:cs="Times New Roman"/>
          <w:b/>
          <w:sz w:val="24"/>
          <w:szCs w:val="24"/>
        </w:rPr>
        <w:t>9</w:t>
      </w:r>
      <w:r w:rsidR="00544629">
        <w:rPr>
          <w:rFonts w:ascii="Times New Roman" w:hAnsi="Times New Roman" w:cs="Times New Roman"/>
          <w:b/>
          <w:sz w:val="24"/>
          <w:szCs w:val="24"/>
        </w:rPr>
        <w:t>.20</w:t>
      </w:r>
      <w:r w:rsidR="00250A4D">
        <w:rPr>
          <w:rFonts w:ascii="Times New Roman" w:hAnsi="Times New Roman" w:cs="Times New Roman"/>
          <w:b/>
          <w:sz w:val="24"/>
          <w:szCs w:val="24"/>
        </w:rPr>
        <w:t>23</w:t>
      </w:r>
      <w:r w:rsidR="00544629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2410"/>
        <w:gridCol w:w="1135"/>
        <w:gridCol w:w="1418"/>
        <w:gridCol w:w="2833"/>
        <w:gridCol w:w="709"/>
        <w:gridCol w:w="850"/>
        <w:gridCol w:w="1276"/>
      </w:tblGrid>
      <w:tr w:rsidR="00474AE6" w:rsidRPr="00F2383B" w:rsidTr="00D95EEE">
        <w:trPr>
          <w:trHeight w:val="552"/>
        </w:trPr>
        <w:tc>
          <w:tcPr>
            <w:tcW w:w="817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Занимаемая д</w:t>
            </w:r>
            <w:r w:rsidR="00474AE6" w:rsidRPr="00803575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2410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5" w:type="dxa"/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474AE6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418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  <w:r w:rsidR="00D04055" w:rsidRPr="00803575">
              <w:rPr>
                <w:rFonts w:ascii="Times New Roman" w:hAnsi="Times New Roman" w:cs="Times New Roman"/>
                <w:sz w:val="20"/>
                <w:szCs w:val="20"/>
              </w:rPr>
              <w:t>, ученая степень</w:t>
            </w:r>
          </w:p>
        </w:tc>
        <w:tc>
          <w:tcPr>
            <w:tcW w:w="2833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D04055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переподготовка</w:t>
            </w:r>
          </w:p>
        </w:tc>
        <w:tc>
          <w:tcPr>
            <w:tcW w:w="709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Педагогический с</w:t>
            </w:r>
            <w:r w:rsidR="00474AE6" w:rsidRPr="00803575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4AE6" w:rsidRPr="00803575" w:rsidRDefault="00474AE6" w:rsidP="00803575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</w:tr>
      <w:tr w:rsidR="00512E3B" w:rsidRPr="00F2383B" w:rsidTr="00D95EEE">
        <w:trPr>
          <w:trHeight w:val="552"/>
        </w:trPr>
        <w:tc>
          <w:tcPr>
            <w:tcW w:w="817" w:type="dxa"/>
          </w:tcPr>
          <w:p w:rsidR="00512E3B" w:rsidRPr="00803575" w:rsidRDefault="00512E3B" w:rsidP="008035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2E3B" w:rsidRPr="00803575" w:rsidRDefault="00512E3B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Отт Лариса Викторовна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E3B" w:rsidRDefault="00512E3B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87BA7" w:rsidRPr="00803575" w:rsidRDefault="00187BA7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0E4C05" w:rsidRPr="00803575" w:rsidRDefault="00182D32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="000E4C05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307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«Белгородский государственный педагогический институт им. </w:t>
            </w:r>
            <w:proofErr w:type="spellStart"/>
            <w:r w:rsidR="00427307" w:rsidRPr="00803575">
              <w:rPr>
                <w:rFonts w:ascii="Times New Roman" w:hAnsi="Times New Roman" w:cs="Times New Roman"/>
                <w:sz w:val="20"/>
                <w:szCs w:val="20"/>
              </w:rPr>
              <w:t>М.С.Ольминского</w:t>
            </w:r>
            <w:proofErr w:type="spellEnd"/>
            <w:r w:rsidR="00427307" w:rsidRPr="00803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4C05" w:rsidRPr="00803575">
              <w:rPr>
                <w:rFonts w:ascii="Times New Roman" w:hAnsi="Times New Roman" w:cs="Times New Roman"/>
                <w:sz w:val="20"/>
                <w:szCs w:val="20"/>
              </w:rPr>
              <w:t>, биология и химия; педагогика, учитель биологии и химии; методист по воспитательной работе,</w:t>
            </w:r>
          </w:p>
          <w:p w:rsidR="00512E3B" w:rsidRPr="00803575" w:rsidRDefault="000E4C0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1995г.</w:t>
            </w:r>
          </w:p>
        </w:tc>
        <w:tc>
          <w:tcPr>
            <w:tcW w:w="1135" w:type="dxa"/>
          </w:tcPr>
          <w:p w:rsidR="00512E3B" w:rsidRDefault="00512E3B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87BA7" w:rsidRPr="00803575" w:rsidRDefault="007646D1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418" w:type="dxa"/>
          </w:tcPr>
          <w:p w:rsidR="00512E3B" w:rsidRPr="00D95EEE" w:rsidRDefault="00D95EEE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  <w:tc>
          <w:tcPr>
            <w:tcW w:w="2833" w:type="dxa"/>
          </w:tcPr>
          <w:p w:rsidR="00187BA7" w:rsidRPr="00716423" w:rsidRDefault="00187BA7" w:rsidP="0018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«Высшая школа делового администрирования»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г.Екатеринбург</w:t>
            </w:r>
            <w:proofErr w:type="spellEnd"/>
          </w:p>
          <w:p w:rsidR="00187BA7" w:rsidRPr="00187BA7" w:rsidRDefault="00187BA7" w:rsidP="0018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образовательной организацией в условиях реализации ФГОС»</w:t>
            </w:r>
          </w:p>
          <w:p w:rsidR="00D95EEE" w:rsidRPr="00187BA7" w:rsidRDefault="00187BA7" w:rsidP="0018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72ч., 2021</w:t>
            </w:r>
            <w:r w:rsidR="00D95EEE" w:rsidRPr="00187B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95EEE" w:rsidRPr="00187BA7" w:rsidRDefault="00187BA7" w:rsidP="0018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учителя биологии в условиях реализации ФГОС ООО и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5EEE" w:rsidRDefault="00187BA7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A03A6" w:rsidRPr="00187BA7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  <w:r w:rsidR="00D95EEE" w:rsidRPr="00187B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95EEE" w:rsidRPr="00187B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52FF7" w:rsidRPr="00052FF7" w:rsidRDefault="00052FF7" w:rsidP="008A03A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52FF7">
              <w:rPr>
                <w:rFonts w:ascii="Times New Roman" w:hAnsi="Times New Roman" w:cs="Times New Roman"/>
                <w:szCs w:val="24"/>
              </w:rPr>
              <w:t>«Содержание требований ФОП ООО и СОО: организация образовательного процесса по обновленным ФГОС на уроках химии»</w:t>
            </w:r>
            <w:proofErr w:type="gramEnd"/>
          </w:p>
          <w:p w:rsidR="00052FF7" w:rsidRPr="00187BA7" w:rsidRDefault="00052FF7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ч.,2023</w:t>
            </w:r>
          </w:p>
          <w:p w:rsidR="00512E3B" w:rsidRPr="008A03A6" w:rsidRDefault="00512E3B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2E3B" w:rsidRPr="00803575" w:rsidRDefault="00706BED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12E3B" w:rsidRPr="00803575" w:rsidRDefault="00706BED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12E3B" w:rsidRDefault="00182D32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06BED" w:rsidRPr="00803575" w:rsidRDefault="00706BED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82D32" w:rsidRPr="00803575" w:rsidRDefault="00182D32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EEE" w:rsidRPr="00F2383B" w:rsidTr="00D95EEE">
        <w:trPr>
          <w:trHeight w:val="552"/>
        </w:trPr>
        <w:tc>
          <w:tcPr>
            <w:tcW w:w="817" w:type="dxa"/>
          </w:tcPr>
          <w:p w:rsidR="00D95EEE" w:rsidRPr="00803575" w:rsidRDefault="00D95EEE" w:rsidP="00D95EE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Закурдаева Юлия Юрьевна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EEE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7BA7" w:rsidRPr="00803575" w:rsidRDefault="00187BA7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 философия, преподаватель философии, 2010г</w:t>
            </w:r>
          </w:p>
        </w:tc>
        <w:tc>
          <w:tcPr>
            <w:tcW w:w="1135" w:type="dxa"/>
          </w:tcPr>
          <w:p w:rsidR="00D95EEE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87BA7" w:rsidRPr="00803575" w:rsidRDefault="00187BA7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B4936" w:rsidRPr="008A03A6" w:rsidRDefault="00EB4936" w:rsidP="00EB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г.Смоленск</w:t>
            </w:r>
            <w:proofErr w:type="spellEnd"/>
          </w:p>
          <w:p w:rsidR="00D95EEE" w:rsidRPr="00EB4936" w:rsidRDefault="00052FF7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FF7">
              <w:rPr>
                <w:rFonts w:ascii="Times New Roman" w:hAnsi="Times New Roman" w:cs="Times New Roman"/>
                <w:sz w:val="20"/>
                <w:szCs w:val="20"/>
              </w:rPr>
              <w:t>Профилактика и противодействие коррупции в учреждениях и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  <w:r w:rsidR="00EB4936" w:rsidRPr="00EB4936">
              <w:rPr>
                <w:rFonts w:ascii="Times New Roman" w:hAnsi="Times New Roman" w:cs="Times New Roman"/>
                <w:sz w:val="20"/>
                <w:szCs w:val="20"/>
              </w:rPr>
              <w:t>ч.,2022</w:t>
            </w:r>
            <w:r w:rsidR="00D95EEE" w:rsidRPr="00EB4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52FF7" w:rsidRDefault="00052FF7" w:rsidP="00EB49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2FF7">
              <w:rPr>
                <w:rFonts w:ascii="Times New Roman" w:hAnsi="Times New Roman" w:cs="Times New Roman"/>
              </w:rPr>
              <w:t>«Методика преподавания истории и обществознания в общеобразовательной школе»</w:t>
            </w:r>
          </w:p>
          <w:p w:rsidR="00052FF7" w:rsidRPr="008A03A6" w:rsidRDefault="00052FF7" w:rsidP="00EB493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72 ч, 2022 г.</w:t>
            </w:r>
          </w:p>
        </w:tc>
        <w:tc>
          <w:tcPr>
            <w:tcW w:w="709" w:type="dxa"/>
          </w:tcPr>
          <w:p w:rsidR="00D95EEE" w:rsidRPr="00803575" w:rsidRDefault="00310331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95EEE" w:rsidRPr="00803575" w:rsidRDefault="00310331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Громадина Екатерина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Адыгейское педагогическое училище, преподавание черчения и рисования в общеобразовательной школе, учитель черчения и рисования</w:t>
            </w:r>
            <w:r w:rsidR="008A03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1984г.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7775" w:rsidRPr="00716423" w:rsidRDefault="00717775" w:rsidP="0071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</w:t>
            </w:r>
            <w:r w:rsidRPr="00716423">
              <w:rPr>
                <w:rFonts w:ascii="Times New Roman" w:hAnsi="Times New Roman" w:cs="Times New Roman"/>
                <w:b/>
              </w:rPr>
              <w:lastRenderedPageBreak/>
              <w:t xml:space="preserve">переподготовка «Луч знаний»,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2255FA" w:rsidRPr="00717775" w:rsidRDefault="00717775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</w:rPr>
              <w:t>«Актуальные вопросы проектирования и осуществления образовательного процесса в условиях реализации ФГОС СОО»</w:t>
            </w: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ч.,2</w:t>
            </w: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АНО ДПО «Платформа», </w:t>
            </w:r>
            <w:proofErr w:type="spellStart"/>
            <w:r w:rsidRPr="00EB4936">
              <w:rPr>
                <w:rFonts w:ascii="Times New Roman" w:hAnsi="Times New Roman" w:cs="Times New Roman"/>
              </w:rPr>
              <w:t>г.Ижевск</w:t>
            </w:r>
            <w:proofErr w:type="spellEnd"/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«Изобразительная деятельности с учетом реализации ФГОС»</w:t>
            </w:r>
          </w:p>
          <w:p w:rsidR="002255FA" w:rsidRDefault="00EB493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>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255FA" w:rsidRPr="00EB4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22AC0" w:rsidRPr="00822AC0" w:rsidRDefault="00822AC0" w:rsidP="00822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AC0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преподавания технологии и оценка эффективности обучения в условиях реализации ФГОС ООО и СОО»</w:t>
            </w:r>
          </w:p>
          <w:p w:rsidR="00822AC0" w:rsidRPr="00822AC0" w:rsidRDefault="00822AC0" w:rsidP="00822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ч., 2022</w:t>
            </w:r>
          </w:p>
          <w:p w:rsidR="00822AC0" w:rsidRPr="008A03A6" w:rsidRDefault="00822AC0" w:rsidP="00822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717775" w:rsidRPr="00803575" w:rsidRDefault="00717775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Оскольская Валентина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начальных классов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классов,1986г.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D95EEE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  <w:tc>
          <w:tcPr>
            <w:tcW w:w="2833" w:type="dxa"/>
          </w:tcPr>
          <w:p w:rsidR="00EB4936" w:rsidRPr="00EB4936" w:rsidRDefault="00EB4936" w:rsidP="00EB4936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EB4936">
              <w:rPr>
                <w:rFonts w:ascii="Times New Roman" w:hAnsi="Times New Roman" w:cs="Times New Roman"/>
                <w:b/>
              </w:rPr>
              <w:t>ОГАОУ ДПО «</w:t>
            </w:r>
            <w:proofErr w:type="spellStart"/>
            <w:r w:rsidRPr="00EB4936">
              <w:rPr>
                <w:rFonts w:ascii="Times New Roman" w:hAnsi="Times New Roman" w:cs="Times New Roman"/>
                <w:b/>
              </w:rPr>
              <w:t>БелИРО</w:t>
            </w:r>
            <w:proofErr w:type="spellEnd"/>
            <w:r w:rsidRPr="00EB4936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 w:rsidRPr="00EB4936">
              <w:rPr>
                <w:rFonts w:ascii="Times New Roman" w:hAnsi="Times New Roman" w:cs="Times New Roman"/>
                <w:b/>
              </w:rPr>
              <w:t>г.Белгород</w:t>
            </w:r>
            <w:proofErr w:type="spellEnd"/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«Реализация требования обновленных ФГОС НОО</w:t>
            </w:r>
            <w:proofErr w:type="gramStart"/>
            <w:r w:rsidRPr="00EB4936">
              <w:rPr>
                <w:rFonts w:ascii="Times New Roman" w:hAnsi="Times New Roman" w:cs="Times New Roman"/>
              </w:rPr>
              <w:t>,Ф</w:t>
            </w:r>
            <w:proofErr w:type="gramEnd"/>
            <w:r w:rsidRPr="00EB4936">
              <w:rPr>
                <w:rFonts w:ascii="Times New Roman" w:hAnsi="Times New Roman" w:cs="Times New Roman"/>
              </w:rPr>
              <w:t>ГОС ООО в работе учителя»</w:t>
            </w:r>
          </w:p>
          <w:p w:rsidR="002255FA" w:rsidRDefault="00EB493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ч.,2022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95A7C" w:rsidRPr="00716423" w:rsidRDefault="00695A7C" w:rsidP="00695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АНО ДПО «Институт современного образования»,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716423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716423">
              <w:rPr>
                <w:rFonts w:ascii="Times New Roman" w:hAnsi="Times New Roman" w:cs="Times New Roman"/>
                <w:b/>
              </w:rPr>
              <w:t>оронеж</w:t>
            </w:r>
            <w:proofErr w:type="spellEnd"/>
          </w:p>
          <w:p w:rsidR="00695A7C" w:rsidRPr="00695A7C" w:rsidRDefault="00695A7C" w:rsidP="00695A7C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5A7C">
              <w:rPr>
                <w:rFonts w:ascii="Times New Roman" w:hAnsi="Times New Roman" w:cs="Times New Roman"/>
                <w:szCs w:val="24"/>
              </w:rPr>
              <w:t>«Новые методы и технологии преподавания в начальной школе по ФГОС»</w:t>
            </w:r>
          </w:p>
          <w:p w:rsidR="00695A7C" w:rsidRPr="008A03A6" w:rsidRDefault="00695A7C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ч., 2023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Ковалева Наталья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Белгородский государственный университет, педагогика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методика начального образования,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1998г.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7775" w:rsidRPr="00716423" w:rsidRDefault="00717775" w:rsidP="0071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АНО ДПО «Институт современного образования»,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г.Воронеж</w:t>
            </w:r>
            <w:proofErr w:type="spellEnd"/>
          </w:p>
          <w:p w:rsidR="002255FA" w:rsidRPr="00717775" w:rsidRDefault="00717775" w:rsidP="00717775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775">
              <w:rPr>
                <w:rFonts w:ascii="Times New Roman" w:hAnsi="Times New Roman" w:cs="Times New Roman"/>
              </w:rPr>
              <w:t>«Системно-</w:t>
            </w:r>
            <w:proofErr w:type="spellStart"/>
            <w:r w:rsidRPr="00717775">
              <w:rPr>
                <w:rFonts w:ascii="Times New Roman" w:hAnsi="Times New Roman" w:cs="Times New Roman"/>
              </w:rPr>
              <w:lastRenderedPageBreak/>
              <w:t>деятельностный</w:t>
            </w:r>
            <w:proofErr w:type="spellEnd"/>
            <w:r w:rsidRPr="00717775">
              <w:rPr>
                <w:rFonts w:ascii="Times New Roman" w:hAnsi="Times New Roman" w:cs="Times New Roman"/>
              </w:rPr>
              <w:t xml:space="preserve"> подход как ресурс повышения результативности обучения в начальной школе»</w:t>
            </w:r>
          </w:p>
          <w:p w:rsidR="002255FA" w:rsidRPr="00717775" w:rsidRDefault="00717775" w:rsidP="008A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Петренко Елена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английский и немецкий языки, учитель английского и немецкого языка, 1982г.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7775" w:rsidRPr="00716423" w:rsidRDefault="00717775" w:rsidP="00717775">
            <w:pPr>
              <w:ind w:right="-134"/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переподготовки «Луч знаний»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695A7C" w:rsidRDefault="00695A7C" w:rsidP="00717775">
            <w:pPr>
              <w:jc w:val="center"/>
              <w:rPr>
                <w:rFonts w:ascii="Times New Roman" w:hAnsi="Times New Roman" w:cs="Times New Roman"/>
              </w:rPr>
            </w:pPr>
            <w:r w:rsidRPr="00695A7C">
              <w:rPr>
                <w:rFonts w:ascii="Times New Roman" w:hAnsi="Times New Roman" w:cs="Times New Roman"/>
              </w:rPr>
              <w:t xml:space="preserve">«Содержание требований ФОП ООО и СОО: организация образовательного процесса обучающихся </w:t>
            </w:r>
            <w:proofErr w:type="gramStart"/>
            <w:r w:rsidRPr="00695A7C">
              <w:rPr>
                <w:rFonts w:ascii="Times New Roman" w:hAnsi="Times New Roman" w:cs="Times New Roman"/>
              </w:rPr>
              <w:t>по</w:t>
            </w:r>
            <w:proofErr w:type="gramEnd"/>
            <w:r w:rsidRPr="00695A7C">
              <w:rPr>
                <w:rFonts w:ascii="Times New Roman" w:hAnsi="Times New Roman" w:cs="Times New Roman"/>
              </w:rPr>
              <w:t xml:space="preserve"> обновлённым ФГОС на уроках иностранного языка»</w:t>
            </w:r>
          </w:p>
          <w:p w:rsidR="00695A7C" w:rsidRDefault="00695A7C" w:rsidP="0071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ч., 2023</w:t>
            </w:r>
            <w:r w:rsidR="00717775" w:rsidRPr="00717775">
              <w:rPr>
                <w:rFonts w:ascii="Times New Roman" w:hAnsi="Times New Roman" w:cs="Times New Roman"/>
              </w:rPr>
              <w:t xml:space="preserve"> </w:t>
            </w:r>
          </w:p>
          <w:p w:rsidR="00717775" w:rsidRPr="00717775" w:rsidRDefault="00717775" w:rsidP="00717775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</w:rPr>
              <w:t>«Особенности подготовки к сдаче ЕГЭ по английскому языку в условиях реализации ФГОС СОО»</w:t>
            </w:r>
          </w:p>
          <w:p w:rsidR="00717775" w:rsidRPr="00717775" w:rsidRDefault="00717775" w:rsidP="00717775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</w:rPr>
              <w:t>«Актуальные вопросы проектирования и осуществления образовательного процесса в условиях реализации ФГОС СОО»</w:t>
            </w:r>
          </w:p>
          <w:p w:rsidR="002255FA" w:rsidRPr="00717775" w:rsidRDefault="00717775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72ч., 2021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Черкаска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Харьковское музыкальное училище, музыкальное воспитание, учитель музыки и пения, 1991г.</w:t>
            </w:r>
          </w:p>
        </w:tc>
        <w:tc>
          <w:tcPr>
            <w:tcW w:w="1135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6423" w:rsidRPr="00716423" w:rsidRDefault="00716423" w:rsidP="00716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717775" w:rsidRPr="00717775" w:rsidRDefault="00716423" w:rsidP="00716423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</w:rPr>
              <w:t xml:space="preserve"> </w:t>
            </w:r>
            <w:r w:rsidR="00717775" w:rsidRPr="00717775">
              <w:rPr>
                <w:rFonts w:ascii="Times New Roman" w:hAnsi="Times New Roman" w:cs="Times New Roman"/>
              </w:rPr>
              <w:t>«Теория и методика преподавания музыки в современной школе в условиях реализации ФГОС»</w:t>
            </w:r>
          </w:p>
          <w:p w:rsidR="002255FA" w:rsidRPr="008A03A6" w:rsidRDefault="00717775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17775" w:rsidP="007D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3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7775" w:rsidP="007D3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3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Наталья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Белгородский государственный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математика, учитель математики и информатики, 2002г.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«Фонд новых форм развития образования» 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г.Москва</w:t>
            </w:r>
            <w:proofErr w:type="spellEnd"/>
          </w:p>
          <w:p w:rsidR="00695A7C" w:rsidRDefault="00695A7C" w:rsidP="00695A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3250">
              <w:rPr>
                <w:rFonts w:ascii="Times New Roman" w:hAnsi="Times New Roman" w:cs="Times New Roman"/>
              </w:rPr>
              <w:t>«Содержание требований ФОП ООО и  СОО: организация образовательного процесса обучающихся по обновленным  ФГОС на уроках информатики»</w:t>
            </w:r>
            <w:proofErr w:type="gramEnd"/>
          </w:p>
          <w:p w:rsidR="00695A7C" w:rsidRPr="00813250" w:rsidRDefault="00695A7C" w:rsidP="00695A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36ч., 2023г.</w:t>
            </w:r>
          </w:p>
          <w:p w:rsidR="002255FA" w:rsidRDefault="00695A7C" w:rsidP="00695A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3250">
              <w:rPr>
                <w:rFonts w:ascii="Times New Roman" w:hAnsi="Times New Roman" w:cs="Times New Roman"/>
              </w:rPr>
              <w:t>«Содержание требований ФОП ООО и  СОО: организация образовательного процесса обучающихся по обновленным  ФГОС на уроках математики»</w:t>
            </w:r>
            <w:proofErr w:type="gramEnd"/>
          </w:p>
          <w:p w:rsidR="00695A7C" w:rsidRPr="008A03A6" w:rsidRDefault="00695A7C" w:rsidP="0069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36 ч., 2023г.</w:t>
            </w:r>
          </w:p>
        </w:tc>
        <w:tc>
          <w:tcPr>
            <w:tcW w:w="709" w:type="dxa"/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5913" w:rsidP="00764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Иванисова Галина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1990г.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06BED" w:rsidRPr="00706BED" w:rsidRDefault="00706BED" w:rsidP="00706BED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706BED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706BED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706BED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 w:rsidRPr="00706BED">
              <w:rPr>
                <w:rFonts w:ascii="Times New Roman" w:hAnsi="Times New Roman" w:cs="Times New Roman"/>
                <w:b/>
              </w:rPr>
              <w:t>г.Смоленск</w:t>
            </w:r>
            <w:proofErr w:type="spellEnd"/>
          </w:p>
          <w:p w:rsidR="00706BED" w:rsidRPr="007E3CDC" w:rsidRDefault="00706BED" w:rsidP="00706BED">
            <w:pPr>
              <w:jc w:val="center"/>
            </w:pPr>
            <w:r w:rsidRPr="00706BED">
              <w:rPr>
                <w:rFonts w:ascii="Times New Roman" w:hAnsi="Times New Roman" w:cs="Times New Roman"/>
              </w:rPr>
              <w:t>«Стратегия формирования навыков смыслового чтения у младших школьников в условиях реализации ФГОС НОО»</w:t>
            </w:r>
          </w:p>
          <w:p w:rsidR="002255FA" w:rsidRPr="008A03A6" w:rsidRDefault="00706BED" w:rsidP="00706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36ч.,2022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A97E80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</w:t>
            </w:r>
            <w:r w:rsidR="00717775">
              <w:rPr>
                <w:rFonts w:ascii="Times New Roman" w:hAnsi="Times New Roman" w:cs="Times New Roman"/>
                <w:sz w:val="20"/>
                <w:szCs w:val="20"/>
              </w:rPr>
              <w:t>София Евгеньевна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D3CF8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диретора</w:t>
            </w:r>
            <w:proofErr w:type="spellEnd"/>
          </w:p>
        </w:tc>
        <w:tc>
          <w:tcPr>
            <w:tcW w:w="2410" w:type="dxa"/>
          </w:tcPr>
          <w:p w:rsidR="00E60671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ВО «Белгородский государственный национальный исследовательский</w:t>
            </w:r>
          </w:p>
          <w:p w:rsidR="00E60671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университет», педагогическое образование, бакалавр (профиль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 и математика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5FA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D95EEE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695A7C" w:rsidRDefault="00695A7C" w:rsidP="00695A7C">
            <w:pPr>
              <w:jc w:val="center"/>
              <w:rPr>
                <w:rFonts w:ascii="Times New Roman" w:hAnsi="Times New Roman" w:cs="Times New Roman"/>
              </w:rPr>
            </w:pPr>
            <w:r w:rsidRPr="00695A7C">
              <w:rPr>
                <w:rFonts w:ascii="Times New Roman" w:hAnsi="Times New Roman" w:cs="Times New Roman"/>
              </w:rPr>
              <w:t>«Школа современного учителя математики»</w:t>
            </w:r>
          </w:p>
          <w:p w:rsidR="00695A7C" w:rsidRPr="00695A7C" w:rsidRDefault="00695A7C" w:rsidP="00695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ч., 2021 г.</w:t>
            </w:r>
          </w:p>
          <w:p w:rsidR="00695A7C" w:rsidRPr="00695A7C" w:rsidRDefault="00695A7C" w:rsidP="00695A7C">
            <w:pPr>
              <w:jc w:val="center"/>
              <w:rPr>
                <w:rFonts w:ascii="Times New Roman" w:hAnsi="Times New Roman" w:cs="Times New Roman"/>
              </w:rPr>
            </w:pPr>
          </w:p>
          <w:p w:rsidR="002255FA" w:rsidRDefault="00695A7C" w:rsidP="00695A7C">
            <w:pPr>
              <w:jc w:val="center"/>
              <w:rPr>
                <w:rFonts w:ascii="Times New Roman" w:hAnsi="Times New Roman" w:cs="Times New Roman"/>
              </w:rPr>
            </w:pPr>
            <w:r w:rsidRPr="00695A7C">
              <w:rPr>
                <w:rFonts w:ascii="Times New Roman" w:hAnsi="Times New Roman" w:cs="Times New Roman"/>
              </w:rPr>
              <w:t>«Проектирование современного урока математики и физики в соответствии с требованиями ФГОС ООО и ФГОС СОО»</w:t>
            </w:r>
          </w:p>
          <w:p w:rsidR="00695A7C" w:rsidRPr="00E60671" w:rsidRDefault="00695A7C" w:rsidP="0069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72 ч., 2023 г.</w:t>
            </w:r>
          </w:p>
        </w:tc>
        <w:tc>
          <w:tcPr>
            <w:tcW w:w="709" w:type="dxa"/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16423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255FA" w:rsidRPr="00803575" w:rsidRDefault="002255FA" w:rsidP="00310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Цыбенко Марина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03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</w:t>
            </w:r>
            <w:r w:rsidRPr="00803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«филология», учитель немецкого и английского языка, 2001г.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«Центр повышения квалификации и переподготовки «Луч </w:t>
            </w: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знаний»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английского языка с учетом требований ФГОС»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36ч,2020г</w:t>
            </w:r>
          </w:p>
        </w:tc>
        <w:tc>
          <w:tcPr>
            <w:tcW w:w="709" w:type="dxa"/>
          </w:tcPr>
          <w:p w:rsidR="002255FA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Лешов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Антон Вячеславович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педагог по физической культуре и спорту, педагог-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валеолог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2004г.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60671" w:rsidRPr="00716423" w:rsidRDefault="00E60671" w:rsidP="00E6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г.Белгород</w:t>
            </w:r>
            <w:proofErr w:type="spellEnd"/>
          </w:p>
          <w:p w:rsidR="002255FA" w:rsidRPr="00E60671" w:rsidRDefault="00E60671" w:rsidP="00E60671">
            <w:pPr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671">
              <w:rPr>
                <w:rFonts w:ascii="Times New Roman" w:hAnsi="Times New Roman" w:cs="Times New Roman"/>
              </w:rPr>
              <w:t>«Содержание и методика  преподавания физической культуры в условиях реализации ФГОС общего образования»</w:t>
            </w:r>
          </w:p>
          <w:p w:rsidR="002255FA" w:rsidRPr="008A03A6" w:rsidRDefault="00E6067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36ч.,2021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255FA"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Антипов Олег Анатольевич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история,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истории, 1996г.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60671" w:rsidRPr="00716423" w:rsidRDefault="00E60671" w:rsidP="00E6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Высшая школа делового администрирования, г. Екатеринбург</w:t>
            </w:r>
          </w:p>
          <w:p w:rsidR="00E60671" w:rsidRPr="00E60671" w:rsidRDefault="00E60671" w:rsidP="00E60671">
            <w:pPr>
              <w:ind w:right="-134"/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</w:rPr>
              <w:t xml:space="preserve">ООО Институт развития образования, повышения квалификации и переподготовки» </w:t>
            </w:r>
            <w:proofErr w:type="spellStart"/>
            <w:r w:rsidRPr="00E60671">
              <w:rPr>
                <w:rFonts w:ascii="Times New Roman" w:hAnsi="Times New Roman" w:cs="Times New Roman"/>
              </w:rPr>
              <w:t>г.Абакан</w:t>
            </w:r>
            <w:proofErr w:type="spellEnd"/>
          </w:p>
          <w:p w:rsidR="00E60671" w:rsidRPr="00E60671" w:rsidRDefault="00E60671" w:rsidP="00E60671">
            <w:pPr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</w:rPr>
              <w:t>«Формирование профессиональной компетентности учителя истории и обществознания в условиях реализации ФГОС ООО и СОО»</w:t>
            </w:r>
          </w:p>
          <w:p w:rsidR="002255FA" w:rsidRPr="008A03A6" w:rsidRDefault="00E6067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71">
              <w:rPr>
                <w:rFonts w:ascii="Times New Roman" w:hAnsi="Times New Roman" w:cs="Times New Roman"/>
                <w:sz w:val="20"/>
                <w:szCs w:val="20"/>
              </w:rPr>
              <w:t>72ч.,2021г.</w:t>
            </w:r>
          </w:p>
        </w:tc>
        <w:tc>
          <w:tcPr>
            <w:tcW w:w="709" w:type="dxa"/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E60671" w:rsidRPr="00803575" w:rsidRDefault="002255FA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 w:rsidR="00E60671">
              <w:rPr>
                <w:rFonts w:ascii="Times New Roman" w:hAnsi="Times New Roman" w:cs="Times New Roman"/>
                <w:sz w:val="20"/>
                <w:szCs w:val="20"/>
              </w:rPr>
              <w:t>ФГАОУ В</w:t>
            </w:r>
            <w:r w:rsidR="00E60671" w:rsidRPr="00803575">
              <w:rPr>
                <w:rFonts w:ascii="Times New Roman" w:hAnsi="Times New Roman" w:cs="Times New Roman"/>
                <w:sz w:val="20"/>
                <w:szCs w:val="20"/>
              </w:rPr>
              <w:t>О «Белгородский государственный национальный исследовательский</w:t>
            </w:r>
          </w:p>
          <w:p w:rsidR="002255FA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(профиль: управление в сфере образования</w:t>
            </w:r>
          </w:p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255FA" w:rsidRPr="008035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255FA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695A7C" w:rsidRPr="00716423" w:rsidRDefault="00695A7C" w:rsidP="00695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Высшая школа делового администрирования, г. Екатеринбург</w:t>
            </w:r>
          </w:p>
          <w:p w:rsidR="002255FA" w:rsidRDefault="00695A7C" w:rsidP="00695A7C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</w:rPr>
              <w:t xml:space="preserve">ООО Институт развития образования, повышения квалификации и переподготовки» </w:t>
            </w:r>
            <w:proofErr w:type="spellStart"/>
            <w:r w:rsidRPr="00E60671">
              <w:rPr>
                <w:rFonts w:ascii="Times New Roman" w:hAnsi="Times New Roman" w:cs="Times New Roman"/>
              </w:rPr>
              <w:t>г</w:t>
            </w:r>
            <w:proofErr w:type="gramStart"/>
            <w:r w:rsidRPr="00E60671">
              <w:rPr>
                <w:rFonts w:ascii="Times New Roman" w:hAnsi="Times New Roman" w:cs="Times New Roman"/>
              </w:rPr>
              <w:t>.А</w:t>
            </w:r>
            <w:proofErr w:type="gramEnd"/>
            <w:r w:rsidRPr="00E60671">
              <w:rPr>
                <w:rFonts w:ascii="Times New Roman" w:hAnsi="Times New Roman" w:cs="Times New Roman"/>
              </w:rPr>
              <w:t>бакан</w:t>
            </w:r>
            <w:proofErr w:type="spellEnd"/>
          </w:p>
          <w:p w:rsidR="00695A7C" w:rsidRPr="00695A7C" w:rsidRDefault="00695A7C" w:rsidP="00695A7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7C"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образовательных организациях»;</w:t>
            </w:r>
          </w:p>
          <w:p w:rsidR="00695A7C" w:rsidRPr="00695A7C" w:rsidRDefault="00695A7C" w:rsidP="00695A7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ч., 2023</w:t>
            </w:r>
          </w:p>
          <w:p w:rsidR="00695A7C" w:rsidRDefault="00695A7C" w:rsidP="00695A7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A7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требований ФОП ООО и СОО: организация </w:t>
            </w:r>
            <w:r w:rsidRPr="00695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обучающихся по обновленным ФГОС на уроках русского языка и литературы</w:t>
            </w:r>
            <w:proofErr w:type="gramEnd"/>
          </w:p>
          <w:p w:rsidR="00695A7C" w:rsidRPr="008A03A6" w:rsidRDefault="00695A7C" w:rsidP="00695A7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ч., 2023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Лаптева Наталья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математика, учитель математики, 1997г.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повышения квалификации и переподготовки «Луч знаний»</w:t>
            </w:r>
            <w:r w:rsidR="00EB4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B4936">
              <w:rPr>
                <w:rFonts w:ascii="Times New Roman" w:hAnsi="Times New Roman" w:cs="Times New Roman"/>
                <w:b/>
                <w:sz w:val="20"/>
                <w:szCs w:val="20"/>
              </w:rPr>
              <w:t>г.Красноярск</w:t>
            </w:r>
            <w:proofErr w:type="spellEnd"/>
          </w:p>
          <w:p w:rsidR="004A5E14" w:rsidRDefault="004A5E14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E14">
              <w:rPr>
                <w:rFonts w:ascii="Times New Roman" w:hAnsi="Times New Roman" w:cs="Times New Roman"/>
                <w:sz w:val="20"/>
                <w:szCs w:val="20"/>
              </w:rPr>
              <w:t>«Методика обучения математике в основной и средней школе в условиях реализации ФГОС 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55FA" w:rsidRPr="008A03A6" w:rsidRDefault="004A5E14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 ,2023 г.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Сухомлинова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5D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ВПО «Белгородский государственный национальный исследовательский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 педагогика и методика начального образования с доп. специальностью информатика,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учитель информатики, 2013г.</w:t>
            </w:r>
          </w:p>
        </w:tc>
        <w:tc>
          <w:tcPr>
            <w:tcW w:w="1135" w:type="dxa"/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D03B4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83B0D" w:rsidRPr="00283B0D" w:rsidRDefault="00283B0D" w:rsidP="00283B0D">
            <w:pPr>
              <w:jc w:val="center"/>
              <w:rPr>
                <w:rFonts w:ascii="Times New Roman" w:hAnsi="Times New Roman" w:cs="Times New Roman"/>
              </w:rPr>
            </w:pPr>
            <w:r w:rsidRPr="00283B0D">
              <w:rPr>
                <w:rFonts w:ascii="Times New Roman" w:hAnsi="Times New Roman" w:cs="Times New Roman"/>
                <w:b/>
              </w:rPr>
              <w:t>ООО «Центр развития педагогики»</w:t>
            </w:r>
            <w:proofErr w:type="gramStart"/>
            <w:r w:rsidRPr="00283B0D">
              <w:rPr>
                <w:rFonts w:ascii="Times New Roman" w:hAnsi="Times New Roman" w:cs="Times New Roman"/>
              </w:rPr>
              <w:t xml:space="preserve"> </w:t>
            </w:r>
            <w:r w:rsidR="00EB4936">
              <w:rPr>
                <w:rFonts w:ascii="Times New Roman" w:hAnsi="Times New Roman" w:cs="Times New Roman"/>
              </w:rPr>
              <w:t>,</w:t>
            </w:r>
            <w:proofErr w:type="gramEnd"/>
            <w:r w:rsidR="00EB4936">
              <w:rPr>
                <w:rFonts w:ascii="Times New Roman" w:hAnsi="Times New Roman" w:cs="Times New Roman"/>
              </w:rPr>
              <w:t>г. Санкт-Петербург</w:t>
            </w:r>
          </w:p>
          <w:p w:rsidR="002255FA" w:rsidRPr="00283B0D" w:rsidRDefault="00283B0D" w:rsidP="00283B0D">
            <w:pPr>
              <w:jc w:val="center"/>
              <w:rPr>
                <w:rFonts w:ascii="Times New Roman" w:hAnsi="Times New Roman" w:cs="Times New Roman"/>
              </w:rPr>
            </w:pPr>
            <w:r w:rsidRPr="00283B0D">
              <w:rPr>
                <w:rFonts w:ascii="Times New Roman" w:hAnsi="Times New Roman" w:cs="Times New Roman"/>
              </w:rPr>
              <w:t xml:space="preserve"> «Педагогические технологии в прак</w:t>
            </w:r>
            <w:r>
              <w:rPr>
                <w:rFonts w:ascii="Times New Roman" w:hAnsi="Times New Roman" w:cs="Times New Roman"/>
              </w:rPr>
              <w:t>тике учителя начальных классов»</w:t>
            </w:r>
          </w:p>
          <w:p w:rsidR="002255FA" w:rsidRDefault="00283B0D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B0D">
              <w:rPr>
                <w:rFonts w:ascii="Times New Roman" w:hAnsi="Times New Roman" w:cs="Times New Roman"/>
                <w:sz w:val="20"/>
                <w:szCs w:val="20"/>
              </w:rPr>
              <w:t>72ч.,2022</w:t>
            </w:r>
            <w:r w:rsidR="002255FA" w:rsidRPr="00283B0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255FA" w:rsidRPr="00E566CF" w:rsidRDefault="00E566CF" w:rsidP="00E566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6CF">
              <w:rPr>
                <w:rFonts w:ascii="Times New Roman" w:hAnsi="Times New Roman" w:cs="Times New Roman"/>
              </w:rPr>
              <w:t>«Особенности воспитательной работы в образовательной организации в контексте реализации программы воспитания и ФГОС»,108ч.,2022г.</w:t>
            </w:r>
          </w:p>
        </w:tc>
        <w:tc>
          <w:tcPr>
            <w:tcW w:w="709" w:type="dxa"/>
          </w:tcPr>
          <w:p w:rsidR="002255FA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404954" w:rsidRPr="00F2383B" w:rsidTr="00D95EEE">
        <w:trPr>
          <w:trHeight w:val="552"/>
        </w:trPr>
        <w:tc>
          <w:tcPr>
            <w:tcW w:w="817" w:type="dxa"/>
          </w:tcPr>
          <w:p w:rsidR="00404954" w:rsidRPr="00803575" w:rsidRDefault="00404954" w:rsidP="0040495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954" w:rsidRDefault="00404954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4954" w:rsidRDefault="007D3CF8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4954">
              <w:rPr>
                <w:rFonts w:ascii="Times New Roman" w:hAnsi="Times New Roman" w:cs="Times New Roman"/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</w:p>
          <w:p w:rsidR="007D3CF8" w:rsidRDefault="007D3CF8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404954" w:rsidRDefault="00404954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</w:p>
          <w:p w:rsidR="00404954" w:rsidRDefault="00404954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 ВО «Белгородский государственный национальный исследовательский университет», педагогическое образование «бакалавр (физическая культура), 2020г.</w:t>
            </w:r>
          </w:p>
        </w:tc>
        <w:tc>
          <w:tcPr>
            <w:tcW w:w="1135" w:type="dxa"/>
          </w:tcPr>
          <w:p w:rsidR="00404954" w:rsidRPr="00803575" w:rsidRDefault="00404954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404954" w:rsidRPr="00803575" w:rsidRDefault="00404954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D3CF8" w:rsidRDefault="007D3CF8" w:rsidP="007D3CF8">
            <w:pPr>
              <w:jc w:val="center"/>
            </w:pPr>
            <w:r w:rsidRPr="007D3CF8">
              <w:rPr>
                <w:rFonts w:ascii="Times New Roman" w:hAnsi="Times New Roman" w:cs="Times New Roman"/>
                <w:b/>
              </w:rPr>
              <w:t xml:space="preserve">ФГБОУ ВО «Российский </w:t>
            </w:r>
            <w:proofErr w:type="spellStart"/>
            <w:r w:rsidRPr="007D3CF8">
              <w:rPr>
                <w:rFonts w:ascii="Times New Roman" w:hAnsi="Times New Roman" w:cs="Times New Roman"/>
                <w:b/>
              </w:rPr>
              <w:t>гос.университет</w:t>
            </w:r>
            <w:proofErr w:type="spellEnd"/>
            <w:r w:rsidRPr="007D3CF8">
              <w:rPr>
                <w:rFonts w:ascii="Times New Roman" w:hAnsi="Times New Roman" w:cs="Times New Roman"/>
                <w:b/>
              </w:rPr>
              <w:t xml:space="preserve"> им. </w:t>
            </w:r>
            <w:proofErr w:type="spellStart"/>
            <w:r w:rsidRPr="007D3CF8">
              <w:rPr>
                <w:rFonts w:ascii="Times New Roman" w:hAnsi="Times New Roman" w:cs="Times New Roman"/>
                <w:b/>
              </w:rPr>
              <w:t>А.Н.Косыгина</w:t>
            </w:r>
            <w:proofErr w:type="spellEnd"/>
            <w:r w:rsidRPr="007D3CF8">
              <w:rPr>
                <w:rFonts w:ascii="Times New Roman" w:hAnsi="Times New Roman" w:cs="Times New Roman"/>
                <w:b/>
              </w:rPr>
              <w:t>»</w:t>
            </w:r>
            <w:r w:rsidRPr="007D3CF8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proofErr w:type="spellStart"/>
            <w:r w:rsidRPr="007D3CF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7D3CF8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7D3CF8">
              <w:rPr>
                <w:rFonts w:ascii="Times New Roman" w:hAnsi="Times New Roman" w:cs="Times New Roman"/>
                <w:b/>
              </w:rPr>
              <w:t>осква</w:t>
            </w:r>
            <w:proofErr w:type="spellEnd"/>
          </w:p>
          <w:p w:rsidR="007D3CF8" w:rsidRPr="007D3CF8" w:rsidRDefault="007D3CF8" w:rsidP="007D3CF8">
            <w:pPr>
              <w:jc w:val="center"/>
              <w:rPr>
                <w:rFonts w:ascii="Times New Roman" w:hAnsi="Times New Roman" w:cs="Times New Roman"/>
              </w:rPr>
            </w:pPr>
            <w:r w:rsidRPr="007D3CF8">
              <w:rPr>
                <w:rFonts w:ascii="Times New Roman" w:hAnsi="Times New Roman" w:cs="Times New Roman"/>
              </w:rPr>
              <w:t>«Формирование гражданской идентичности обучающихся в</w:t>
            </w:r>
            <w:r>
              <w:t xml:space="preserve"> </w:t>
            </w:r>
            <w:proofErr w:type="spellStart"/>
            <w:r w:rsidRPr="007D3CF8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7D3CF8">
              <w:rPr>
                <w:rFonts w:ascii="Times New Roman" w:hAnsi="Times New Roman" w:cs="Times New Roman"/>
              </w:rPr>
              <w:t>-образовательном пространстве современной школы»</w:t>
            </w:r>
          </w:p>
          <w:p w:rsidR="00404954" w:rsidRDefault="007D3CF8" w:rsidP="00404954">
            <w:pPr>
              <w:jc w:val="center"/>
              <w:rPr>
                <w:rFonts w:ascii="Times New Roman" w:hAnsi="Times New Roman" w:cs="Times New Roman"/>
              </w:rPr>
            </w:pPr>
            <w:r w:rsidRPr="007D3CF8">
              <w:rPr>
                <w:rFonts w:ascii="Times New Roman" w:hAnsi="Times New Roman" w:cs="Times New Roman"/>
              </w:rPr>
              <w:t>16ч., 2022 г.</w:t>
            </w:r>
          </w:p>
          <w:p w:rsidR="004A5E14" w:rsidRPr="008A03A6" w:rsidRDefault="004A5E14" w:rsidP="004A5E14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моленск</w:t>
            </w:r>
            <w:proofErr w:type="spellEnd"/>
          </w:p>
          <w:p w:rsidR="004A5E14" w:rsidRDefault="004A5E14" w:rsidP="00404954">
            <w:pPr>
              <w:jc w:val="center"/>
              <w:rPr>
                <w:rFonts w:ascii="Times New Roman" w:hAnsi="Times New Roman" w:cs="Times New Roman"/>
              </w:rPr>
            </w:pPr>
            <w:r w:rsidRPr="004A5E14">
              <w:rPr>
                <w:rFonts w:ascii="Times New Roman" w:hAnsi="Times New Roman" w:cs="Times New Roman"/>
              </w:rPr>
              <w:lastRenderedPageBreak/>
              <w:t>«Методика преподавания предмета «ОБЖ» в условиях реализации ФГОС»</w:t>
            </w:r>
          </w:p>
          <w:p w:rsidR="004A5E14" w:rsidRPr="007D3CF8" w:rsidRDefault="004A5E14" w:rsidP="0040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ч., 2023</w:t>
            </w:r>
          </w:p>
        </w:tc>
        <w:tc>
          <w:tcPr>
            <w:tcW w:w="709" w:type="dxa"/>
          </w:tcPr>
          <w:p w:rsidR="00404954" w:rsidRDefault="007D3CF8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04954" w:rsidRDefault="007D3CF8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4954" w:rsidRPr="00803575" w:rsidRDefault="007D3CF8" w:rsidP="00404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жизнедеятельности (ОБЖ)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Резван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C2C" w:rsidRDefault="00263C2C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50A4D" w:rsidRPr="00803575" w:rsidRDefault="00250A4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НАЧОУ ВПО Современная гуманитарная академия,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психология,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бакалавр психологии,2015г.</w:t>
            </w:r>
          </w:p>
        </w:tc>
        <w:tc>
          <w:tcPr>
            <w:tcW w:w="1135" w:type="dxa"/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50A4D" w:rsidRPr="00803575" w:rsidRDefault="00250A4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 «</w:t>
            </w:r>
            <w:proofErr w:type="spellStart"/>
            <w:r w:rsidR="00283B0D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моленск</w:t>
            </w:r>
            <w:proofErr w:type="spellEnd"/>
          </w:p>
          <w:p w:rsidR="00E566CF" w:rsidRDefault="00E566CF" w:rsidP="00283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</w:p>
          <w:p w:rsidR="002255FA" w:rsidRPr="00283B0D" w:rsidRDefault="002255FA" w:rsidP="00283B0D">
            <w:pPr>
              <w:jc w:val="center"/>
              <w:rPr>
                <w:rFonts w:ascii="Times New Roman" w:hAnsi="Times New Roman" w:cs="Times New Roman"/>
              </w:rPr>
            </w:pPr>
            <w:r w:rsidRPr="00283B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83B0D" w:rsidRPr="00283B0D">
              <w:rPr>
                <w:rFonts w:ascii="Times New Roman" w:hAnsi="Times New Roman" w:cs="Times New Roman"/>
              </w:rPr>
              <w:t>Основы духовно-нравственной культуры народов России: теория и методика преподавания в образовательной организации»</w:t>
            </w:r>
          </w:p>
          <w:p w:rsidR="002255FA" w:rsidRPr="008A03A6" w:rsidRDefault="004A5E14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 ч,2023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5D03B4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Алтухов Николай Тимофеевич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биология и химия, учитель биологии и химии, 1983г.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D95EEE" w:rsidRDefault="002255FA" w:rsidP="002255FA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Центр повышения квалификации и переподготовки «Луч знаний»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477F6B" w:rsidRDefault="00477F6B" w:rsidP="00477F6B">
            <w:pPr>
              <w:jc w:val="center"/>
              <w:rPr>
                <w:rFonts w:ascii="Times New Roman" w:hAnsi="Times New Roman" w:cs="Times New Roman"/>
              </w:rPr>
            </w:pP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5FA" w:rsidRPr="00477F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7F6B">
              <w:rPr>
                <w:rFonts w:ascii="Times New Roman" w:hAnsi="Times New Roman" w:cs="Times New Roman"/>
              </w:rPr>
              <w:t>«Современные образовательные технологии в преподавании химии с учетом ФГОС»</w:t>
            </w:r>
          </w:p>
          <w:p w:rsidR="004A5E14" w:rsidRPr="00477F6B" w:rsidRDefault="004A5E14" w:rsidP="00477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ч., 2023</w:t>
            </w:r>
          </w:p>
          <w:p w:rsidR="00477F6B" w:rsidRPr="00477F6B" w:rsidRDefault="00477F6B" w:rsidP="00477F6B">
            <w:pPr>
              <w:jc w:val="center"/>
              <w:rPr>
                <w:rFonts w:ascii="Times New Roman" w:hAnsi="Times New Roman" w:cs="Times New Roman"/>
              </w:rPr>
            </w:pPr>
            <w:r w:rsidRPr="00477F6B">
              <w:rPr>
                <w:rFonts w:ascii="Times New Roman" w:hAnsi="Times New Roman" w:cs="Times New Roman"/>
              </w:rPr>
              <w:t>«Содержание и технологии школьного географического образования в условиях реализации ФГОС»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72ч.,</w:t>
            </w:r>
            <w:r w:rsidR="008A0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F6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Романюк Юлия 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ФГБОУ ВПО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гуманитарный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(профиль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),2015г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переподготовки «Луч знаний»,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477F6B" w:rsidRPr="00477F6B" w:rsidRDefault="00477F6B" w:rsidP="00477F6B">
            <w:pPr>
              <w:jc w:val="center"/>
              <w:rPr>
                <w:rFonts w:ascii="Times New Roman" w:hAnsi="Times New Roman" w:cs="Times New Roman"/>
              </w:rPr>
            </w:pP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F6B">
              <w:rPr>
                <w:rFonts w:ascii="Times New Roman" w:hAnsi="Times New Roman" w:cs="Times New Roman"/>
              </w:rPr>
              <w:t xml:space="preserve">«Психолого-педагогические аспекты развития мотивации учебной деятельности на уроках по физической культуре у младших школьников в рамках </w:t>
            </w:r>
            <w:r w:rsidRPr="00477F6B">
              <w:rPr>
                <w:rFonts w:ascii="Times New Roman" w:hAnsi="Times New Roman" w:cs="Times New Roman"/>
              </w:rPr>
              <w:lastRenderedPageBreak/>
              <w:t>реализации ФГОС НОО»</w:t>
            </w:r>
          </w:p>
          <w:p w:rsidR="002255FA" w:rsidRPr="008A03A6" w:rsidRDefault="00477F6B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36ч.,2021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A97E80" w:rsidRDefault="00A97E80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80">
              <w:rPr>
                <w:rFonts w:ascii="Times New Roman" w:hAnsi="Times New Roman" w:cs="Times New Roman"/>
                <w:sz w:val="20"/>
                <w:szCs w:val="20"/>
              </w:rPr>
              <w:t>Остроглядова</w:t>
            </w:r>
            <w:proofErr w:type="spellEnd"/>
            <w:r w:rsidRPr="00A97E8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06BED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2255FA" w:rsidRPr="00803575" w:rsidRDefault="00F6639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 ВО «Белгородский государственный национальный исследовательский университет», бакалавр (профиль: начальное образование,2023г.)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A5E14" w:rsidRPr="00716423" w:rsidRDefault="004A5E14" w:rsidP="004A5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АНО ДПО «Институт современного образования»,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716423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716423">
              <w:rPr>
                <w:rFonts w:ascii="Times New Roman" w:hAnsi="Times New Roman" w:cs="Times New Roman"/>
                <w:b/>
              </w:rPr>
              <w:t>оронеж</w:t>
            </w:r>
            <w:proofErr w:type="spellEnd"/>
          </w:p>
          <w:p w:rsidR="004A5E14" w:rsidRDefault="004A5E14" w:rsidP="00716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E14">
              <w:rPr>
                <w:rFonts w:ascii="Times New Roman" w:hAnsi="Times New Roman" w:cs="Times New Roman"/>
                <w:sz w:val="20"/>
                <w:szCs w:val="20"/>
              </w:rPr>
              <w:t xml:space="preserve">«Специфика формирования предметных и </w:t>
            </w:r>
            <w:proofErr w:type="spellStart"/>
            <w:r w:rsidRPr="004A5E1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4A5E14">
              <w:rPr>
                <w:rFonts w:ascii="Times New Roman" w:hAnsi="Times New Roman" w:cs="Times New Roman"/>
                <w:sz w:val="20"/>
                <w:szCs w:val="20"/>
              </w:rPr>
              <w:t xml:space="preserve"> знаний и умений у </w:t>
            </w:r>
            <w:proofErr w:type="spellStart"/>
            <w:r w:rsidRPr="004A5E14">
              <w:rPr>
                <w:rFonts w:ascii="Times New Roman" w:hAnsi="Times New Roman" w:cs="Times New Roman"/>
                <w:sz w:val="20"/>
                <w:szCs w:val="20"/>
              </w:rPr>
              <w:t>обочающихся</w:t>
            </w:r>
            <w:proofErr w:type="spellEnd"/>
            <w:r w:rsidRPr="004A5E1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в соответствии с требованиями ФГОС НОО»</w:t>
            </w:r>
          </w:p>
          <w:p w:rsidR="004A5E14" w:rsidRPr="004A5E14" w:rsidRDefault="004A5E14" w:rsidP="00716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ч., 2023 г.</w:t>
            </w:r>
          </w:p>
          <w:p w:rsidR="002255FA" w:rsidRPr="00D2405F" w:rsidRDefault="00D2405F" w:rsidP="00716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5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D2405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D2405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2405F" w:rsidRPr="008A03A6" w:rsidRDefault="00D2405F" w:rsidP="00716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несовершеннолетних иностранных граждан в образовательной организации»,36ч.,2022г.</w:t>
            </w:r>
          </w:p>
        </w:tc>
        <w:tc>
          <w:tcPr>
            <w:tcW w:w="709" w:type="dxa"/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06BED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Самотягина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Юрьевна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83B0D" w:rsidRPr="00803575" w:rsidRDefault="00283B0D" w:rsidP="00283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</w:t>
            </w:r>
            <w:r w:rsidR="007159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 «Белгородский государственный национальный исследовательский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университет», </w:t>
            </w:r>
            <w:r w:rsidR="0071591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5913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2255FA" w:rsidRPr="008035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50A4D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5913" w:rsidRPr="00715913" w:rsidRDefault="00715913" w:rsidP="0071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913">
              <w:rPr>
                <w:rFonts w:ascii="Times New Roman" w:hAnsi="Times New Roman" w:cs="Times New Roman"/>
                <w:b/>
              </w:rPr>
              <w:t xml:space="preserve">ООО «Высшая школа делового администрирования», </w:t>
            </w:r>
            <w:proofErr w:type="spellStart"/>
            <w:r w:rsidRPr="00715913">
              <w:rPr>
                <w:rFonts w:ascii="Times New Roman" w:hAnsi="Times New Roman" w:cs="Times New Roman"/>
                <w:b/>
              </w:rPr>
              <w:t>г.Екатеринбург</w:t>
            </w:r>
            <w:proofErr w:type="spellEnd"/>
          </w:p>
          <w:p w:rsidR="00715913" w:rsidRPr="00715913" w:rsidRDefault="00715913" w:rsidP="00715913">
            <w:pPr>
              <w:jc w:val="center"/>
              <w:rPr>
                <w:rFonts w:ascii="Times New Roman" w:hAnsi="Times New Roman" w:cs="Times New Roman"/>
              </w:rPr>
            </w:pPr>
            <w:r w:rsidRPr="00715913">
              <w:rPr>
                <w:rFonts w:ascii="Times New Roman" w:hAnsi="Times New Roman" w:cs="Times New Roman"/>
              </w:rPr>
              <w:t>«Формирование профессиональной компетентности учителя биологии в условиях реализации ФГОС ООО и СОО»,72ч.,2021г.</w:t>
            </w:r>
          </w:p>
          <w:p w:rsidR="00715913" w:rsidRPr="00715913" w:rsidRDefault="00715913" w:rsidP="00715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F6B" w:rsidRPr="00715913" w:rsidRDefault="00477F6B" w:rsidP="0047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91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591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5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591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2255FA" w:rsidRPr="008A03A6" w:rsidRDefault="00715913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13">
              <w:rPr>
                <w:rFonts w:ascii="Times New Roman" w:hAnsi="Times New Roman" w:cs="Times New Roman"/>
              </w:rPr>
              <w:t>«Преподавание географии в основной и средней школе в соответствии с требованиями ФГОС и концепцией развития географического образования в РФ»</w:t>
            </w:r>
            <w:r w:rsidRPr="00715913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477F6B" w:rsidRPr="007159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D3CF8" w:rsidRPr="00803575" w:rsidRDefault="007D3CF8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Жданова Светлана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263C2C" w:rsidRPr="00803575" w:rsidRDefault="00263C2C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1997г.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2255FA" w:rsidRPr="008A03A6" w:rsidRDefault="00477F6B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6B">
              <w:rPr>
                <w:rFonts w:ascii="Times New Roman" w:hAnsi="Times New Roman" w:cs="Times New Roman"/>
              </w:rPr>
              <w:t xml:space="preserve">«Современные приёмы и методы </w:t>
            </w:r>
            <w:proofErr w:type="spellStart"/>
            <w:r w:rsidRPr="00477F6B">
              <w:rPr>
                <w:rFonts w:ascii="Times New Roman" w:hAnsi="Times New Roman" w:cs="Times New Roman"/>
              </w:rPr>
              <w:t>психокоррекции</w:t>
            </w:r>
            <w:proofErr w:type="spellEnd"/>
            <w:r w:rsidRPr="00477F6B">
              <w:rPr>
                <w:rFonts w:ascii="Times New Roman" w:hAnsi="Times New Roman" w:cs="Times New Roman"/>
              </w:rPr>
              <w:t xml:space="preserve"> и профилактики в рамках образовательного процесса»</w:t>
            </w: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8A03A6" w:rsidRPr="00477F6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0D1132" w:rsidP="00310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310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31033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«Проектная деятельность»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Подставкина Татьяна Алексеевна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7F6B" w:rsidRDefault="00477F6B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2255FA" w:rsidRPr="00803575" w:rsidRDefault="002255FA" w:rsidP="0071591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социальная педагогика,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социальный педагог, 2008г.</w:t>
            </w:r>
          </w:p>
        </w:tc>
        <w:tc>
          <w:tcPr>
            <w:tcW w:w="1135" w:type="dxa"/>
          </w:tcPr>
          <w:p w:rsidR="00477F6B" w:rsidRDefault="00477F6B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A5E14" w:rsidRPr="004A5E14" w:rsidRDefault="004A5E14" w:rsidP="004A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АНО ДПО «Институт </w:t>
            </w:r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современного образования», </w:t>
            </w:r>
            <w:proofErr w:type="spellStart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оронеж</w:t>
            </w:r>
            <w:proofErr w:type="spellEnd"/>
          </w:p>
          <w:p w:rsidR="004A5E14" w:rsidRPr="004A5E14" w:rsidRDefault="004A5E14" w:rsidP="004A5E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4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и литература: теория и методика преподавания в образовательной организации в условиях ФГОС ООО 2021»; </w:t>
            </w:r>
          </w:p>
          <w:p w:rsidR="004A5E14" w:rsidRPr="004A5E14" w:rsidRDefault="004A5E14" w:rsidP="004A5E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14">
              <w:rPr>
                <w:rFonts w:ascii="Times New Roman" w:hAnsi="Times New Roman" w:cs="Times New Roman"/>
                <w:sz w:val="24"/>
                <w:szCs w:val="24"/>
              </w:rPr>
              <w:t>36 ч., 2023г.</w:t>
            </w:r>
          </w:p>
          <w:p w:rsidR="004A5E14" w:rsidRDefault="004A5E14" w:rsidP="004A5E14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E14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 организация образовательного процесса обучающихся по обновленным ФГОС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русского языка и литературы </w:t>
            </w:r>
            <w:proofErr w:type="gramEnd"/>
          </w:p>
          <w:p w:rsidR="004A5E14" w:rsidRPr="004A5E14" w:rsidRDefault="004A5E14" w:rsidP="004A5E14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2023г.</w:t>
            </w:r>
          </w:p>
          <w:p w:rsidR="00715913" w:rsidRPr="004A5E14" w:rsidRDefault="00715913" w:rsidP="0071591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ОГАОУ ДПО «</w:t>
            </w:r>
            <w:proofErr w:type="spellStart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БелИРО</w:t>
            </w:r>
            <w:proofErr w:type="spellEnd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715913" w:rsidRPr="004A5E14" w:rsidRDefault="00715913" w:rsidP="0071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A5E14">
              <w:rPr>
                <w:rFonts w:ascii="Times New Roman" w:hAnsi="Times New Roman" w:cs="Times New Roman"/>
                <w:b/>
                <w:sz w:val="24"/>
                <w:szCs w:val="24"/>
              </w:rPr>
              <w:t>елгород</w:t>
            </w:r>
            <w:proofErr w:type="spellEnd"/>
            <w:r w:rsidRPr="004A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5FA" w:rsidRPr="008A03A6" w:rsidRDefault="00715913" w:rsidP="0071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E1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</w:t>
            </w:r>
            <w:proofErr w:type="gramStart"/>
            <w:r w:rsidRPr="004A5E1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A5E14">
              <w:rPr>
                <w:rFonts w:ascii="Times New Roman" w:hAnsi="Times New Roman" w:cs="Times New Roman"/>
                <w:sz w:val="24"/>
                <w:szCs w:val="24"/>
              </w:rPr>
              <w:t xml:space="preserve">ГОС ООО в </w:t>
            </w:r>
            <w:r w:rsidRPr="004A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учителя» 36ч.,2023г.</w:t>
            </w:r>
          </w:p>
        </w:tc>
        <w:tc>
          <w:tcPr>
            <w:tcW w:w="709" w:type="dxa"/>
          </w:tcPr>
          <w:p w:rsidR="002255FA" w:rsidRPr="00803575" w:rsidRDefault="008C3C26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15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591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A03A6" w:rsidRPr="00F2383B" w:rsidTr="00D95EEE">
        <w:trPr>
          <w:trHeight w:val="552"/>
        </w:trPr>
        <w:tc>
          <w:tcPr>
            <w:tcW w:w="817" w:type="dxa"/>
          </w:tcPr>
          <w:p w:rsidR="008A03A6" w:rsidRPr="00803575" w:rsidRDefault="008A03A6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Киселёва Наталья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3A6" w:rsidRPr="00803575" w:rsidRDefault="00A13D09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ВО «Белгородский государственный национальный исследовательский</w:t>
            </w:r>
          </w:p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 педагогическое образование, бакалавр (профиль география и ОБЖ), 2020г.</w:t>
            </w:r>
          </w:p>
        </w:tc>
        <w:tc>
          <w:tcPr>
            <w:tcW w:w="1135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566CF" w:rsidRDefault="00A13D09" w:rsidP="00A13D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3A6"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«Высшая школа Делового администрирования»</w:t>
            </w:r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A03A6" w:rsidRPr="00A13D09" w:rsidRDefault="008A03A6" w:rsidP="00A13D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Екатеринбург</w:t>
            </w:r>
          </w:p>
          <w:p w:rsidR="004A5E14" w:rsidRPr="004A5E14" w:rsidRDefault="004A5E14" w:rsidP="004A5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E14">
              <w:rPr>
                <w:rFonts w:ascii="Times New Roman" w:hAnsi="Times New Roman" w:cs="Times New Roman"/>
                <w:sz w:val="20"/>
                <w:szCs w:val="20"/>
              </w:rPr>
              <w:t xml:space="preserve">«Специфика преподавания технологии с учетом реализации обновленных ФГОС НОО </w:t>
            </w:r>
            <w:proofErr w:type="gramStart"/>
            <w:r w:rsidRPr="004A5E14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4A5E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03A6" w:rsidRDefault="004A5E14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72ч.,2023</w:t>
            </w:r>
            <w:bookmarkStart w:id="0" w:name="_GoBack"/>
            <w:bookmarkEnd w:id="0"/>
            <w:r w:rsidR="008A03A6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A5E14" w:rsidRDefault="004A5E14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E14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преподавания географии в условиях реализации ФГОС»</w:t>
            </w:r>
          </w:p>
          <w:p w:rsidR="004A5E14" w:rsidRPr="008A03A6" w:rsidRDefault="004A5E14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 2023г.</w:t>
            </w:r>
          </w:p>
        </w:tc>
        <w:tc>
          <w:tcPr>
            <w:tcW w:w="709" w:type="dxa"/>
          </w:tcPr>
          <w:p w:rsidR="008A03A6" w:rsidRPr="00803575" w:rsidRDefault="00706BED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03A6" w:rsidRPr="00803575" w:rsidRDefault="00706BED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03A6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13D09" w:rsidRPr="00803575" w:rsidRDefault="00706BED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A03A6" w:rsidRPr="00F2383B" w:rsidTr="00D95EEE">
        <w:trPr>
          <w:trHeight w:val="552"/>
        </w:trPr>
        <w:tc>
          <w:tcPr>
            <w:tcW w:w="817" w:type="dxa"/>
          </w:tcPr>
          <w:p w:rsidR="008A03A6" w:rsidRPr="00803575" w:rsidRDefault="008A03A6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Прокопенко Светлана Владимировна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3A6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A13D09" w:rsidRPr="00803575" w:rsidRDefault="00A13D09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ВПО «Белгородский государственный национальный исследовательский</w:t>
            </w:r>
          </w:p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университет»,логопедия,учитель-логопед,2020г.</w:t>
            </w:r>
          </w:p>
        </w:tc>
        <w:tc>
          <w:tcPr>
            <w:tcW w:w="1135" w:type="dxa"/>
          </w:tcPr>
          <w:p w:rsidR="008A03A6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250A4D" w:rsidRPr="00803575" w:rsidRDefault="00250A4D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8A03A6" w:rsidRPr="00716423" w:rsidRDefault="008A03A6" w:rsidP="008A03A6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ВПО Бел ГНИУ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591596" w:rsidRDefault="008A03A6" w:rsidP="008A03A6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«Логопедический массаж в комплексной системе преодоления дизартрии»,</w:t>
            </w:r>
          </w:p>
          <w:p w:rsidR="008A03A6" w:rsidRPr="008A03A6" w:rsidRDefault="008A03A6" w:rsidP="008A03A6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72ч.,</w:t>
            </w:r>
          </w:p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</w:tcPr>
          <w:p w:rsidR="008A03A6" w:rsidRPr="00803575" w:rsidRDefault="00263C2C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03A6" w:rsidRPr="00803575" w:rsidRDefault="00263C2C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A9A" w:rsidRPr="00F2383B" w:rsidTr="007646D1">
        <w:trPr>
          <w:trHeight w:val="552"/>
        </w:trPr>
        <w:tc>
          <w:tcPr>
            <w:tcW w:w="817" w:type="dxa"/>
          </w:tcPr>
          <w:p w:rsidR="006C2A9A" w:rsidRPr="00803575" w:rsidRDefault="006C2A9A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A9A" w:rsidRPr="00263C2C" w:rsidRDefault="00263C2C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C2C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263C2C"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2A9A" w:rsidRDefault="006C2A9A" w:rsidP="00263C2C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263C2C" w:rsidRPr="00803575" w:rsidRDefault="00263C2C" w:rsidP="00263C2C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6C2A9A" w:rsidRPr="00803575" w:rsidRDefault="00263C2C" w:rsidP="0026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6C2A9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  <w:r w:rsidR="006C2A9A">
              <w:rPr>
                <w:rFonts w:ascii="Times New Roman" w:hAnsi="Times New Roman" w:cs="Times New Roman"/>
                <w:sz w:val="20"/>
                <w:szCs w:val="20"/>
              </w:rPr>
              <w:t xml:space="preserve"> «Белгородский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технологический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В.Г.Шухова</w:t>
            </w:r>
            <w:proofErr w:type="spellEnd"/>
            <w:r w:rsidR="006C2A9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анализ и аудит</w:t>
            </w:r>
            <w:r w:rsidR="006C2A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экономист ,2006</w:t>
            </w:r>
            <w:r w:rsidR="006C2A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6C2A9A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6C2A9A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6C2A9A" w:rsidRPr="00716423" w:rsidRDefault="006C2A9A" w:rsidP="006C2A9A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ООО «Центр повышения квалификации и переподготовки «Луч знаний»,</w:t>
            </w:r>
          </w:p>
          <w:p w:rsidR="006C2A9A" w:rsidRPr="00E566CF" w:rsidRDefault="006C2A9A" w:rsidP="006C2A9A">
            <w:pPr>
              <w:ind w:right="-1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66CF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6C2A9A" w:rsidRPr="006C2A9A" w:rsidRDefault="006C2A9A" w:rsidP="006C2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9A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</w:p>
          <w:p w:rsidR="006C2A9A" w:rsidRPr="006C2A9A" w:rsidRDefault="006C2A9A" w:rsidP="006C2A9A">
            <w:pPr>
              <w:jc w:val="center"/>
              <w:rPr>
                <w:rFonts w:ascii="Times New Roman" w:hAnsi="Times New Roman" w:cs="Times New Roman"/>
              </w:rPr>
            </w:pPr>
            <w:r w:rsidRPr="006C2A9A">
              <w:rPr>
                <w:rFonts w:ascii="Times New Roman" w:hAnsi="Times New Roman" w:cs="Times New Roman"/>
              </w:rPr>
              <w:t>«</w:t>
            </w:r>
            <w:r w:rsidR="00263C2C">
              <w:rPr>
                <w:rFonts w:ascii="Times New Roman" w:hAnsi="Times New Roman" w:cs="Times New Roman"/>
              </w:rPr>
              <w:t>Социальный педагог» 1000ч.,2023</w:t>
            </w:r>
            <w:r w:rsidRPr="006C2A9A">
              <w:rPr>
                <w:rFonts w:ascii="Times New Roman" w:hAnsi="Times New Roman" w:cs="Times New Roman"/>
              </w:rPr>
              <w:t>г.</w:t>
            </w:r>
          </w:p>
          <w:p w:rsidR="006C2A9A" w:rsidRPr="008A03A6" w:rsidRDefault="006C2A9A" w:rsidP="0026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A9A" w:rsidRDefault="00DD0D7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A" w:rsidRDefault="00263C2C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A9A" w:rsidRPr="00803575" w:rsidRDefault="00263C2C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A97E80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E80">
              <w:rPr>
                <w:rFonts w:ascii="Times New Roman" w:hAnsi="Times New Roman" w:cs="Times New Roman"/>
                <w:sz w:val="20"/>
                <w:szCs w:val="20"/>
              </w:rPr>
              <w:t>Шелюгова</w:t>
            </w:r>
            <w:proofErr w:type="spellEnd"/>
            <w:r w:rsidRPr="00A97E80">
              <w:rPr>
                <w:rFonts w:ascii="Times New Roman" w:hAnsi="Times New Roman" w:cs="Times New Roman"/>
                <w:sz w:val="20"/>
                <w:szCs w:val="20"/>
              </w:rPr>
              <w:t xml:space="preserve"> Инна 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7D35DA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структурным подразделением «Детский сад»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</w:p>
          <w:p w:rsidR="007D35DA" w:rsidRPr="007D35DA" w:rsidRDefault="007D35DA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«Белгородский государственный национальный исследовательский университет»</w:t>
            </w:r>
            <w:r w:rsidRPr="008570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психология,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психолог,</w:t>
            </w:r>
          </w:p>
          <w:p w:rsidR="00CB75FE" w:rsidRPr="00803575" w:rsidRDefault="007D35DA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1135" w:type="dxa"/>
          </w:tcPr>
          <w:p w:rsidR="00CB75FE" w:rsidRPr="00803575" w:rsidRDefault="00A97E80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  <w:r w:rsidR="00CB7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560ADC" w:rsidRDefault="00560ADC" w:rsidP="00CB75FE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DC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560ADC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560ADC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0ADC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5FE" w:rsidRDefault="00560ADC" w:rsidP="00CB75FE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</w:p>
          <w:p w:rsidR="00560ADC" w:rsidRDefault="00560ADC" w:rsidP="00CB75FE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</w:t>
            </w:r>
          </w:p>
          <w:p w:rsidR="00560ADC" w:rsidRPr="008A03A6" w:rsidRDefault="00560ADC" w:rsidP="00CB75FE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504ч.,2022г.</w:t>
            </w:r>
          </w:p>
        </w:tc>
        <w:tc>
          <w:tcPr>
            <w:tcW w:w="709" w:type="dxa"/>
          </w:tcPr>
          <w:p w:rsidR="00CB75FE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053638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Мария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053638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3638">
              <w:rPr>
                <w:rFonts w:ascii="Times New Roman" w:hAnsi="Times New Roman" w:cs="Times New Roman"/>
                <w:sz w:val="20"/>
                <w:szCs w:val="20"/>
              </w:rPr>
              <w:t>читель-дефектолог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ЧОУ дополнительного профессионального образования «Академия бизнеса и управления системами»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г. Волгоград,</w:t>
            </w:r>
          </w:p>
          <w:p w:rsidR="00CB75FE" w:rsidRPr="00803575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2018 г., логопед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053638" w:rsidRPr="007D35DA" w:rsidRDefault="00053638" w:rsidP="000536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053638" w:rsidRPr="007D35DA" w:rsidRDefault="00053638" w:rsidP="0005363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CB75FE" w:rsidRPr="00803575" w:rsidRDefault="00053638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организации коррекционно-развивающей работы учителя-логопеда образовательной организации», </w:t>
            </w:r>
            <w:r w:rsidR="007D35DA" w:rsidRPr="007D35DA">
              <w:rPr>
                <w:rFonts w:ascii="Times New Roman" w:hAnsi="Times New Roman" w:cs="Times New Roman"/>
                <w:sz w:val="20"/>
                <w:szCs w:val="20"/>
              </w:rPr>
              <w:t>72ч.,2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7D35DA" w:rsidRPr="007D35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803575">
              <w:rPr>
                <w:sz w:val="20"/>
                <w:szCs w:val="20"/>
              </w:rPr>
              <w:t>Друзева</w:t>
            </w:r>
            <w:proofErr w:type="spellEnd"/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Светлана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университет, 1999 г., дошкольная педагогика и психология, преподаватель дошкольной педагогики и психологии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53638" w:rsidRPr="00053638" w:rsidRDefault="00053638" w:rsidP="00053638">
            <w:pPr>
              <w:pStyle w:val="a6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условиях реализации ФГОС ДО»</w:t>
            </w:r>
          </w:p>
          <w:p w:rsidR="00053638" w:rsidRPr="00053638" w:rsidRDefault="004D6592" w:rsidP="00053638">
            <w:pPr>
              <w:pStyle w:val="a6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053638" w:rsidRPr="00053638">
              <w:rPr>
                <w:rFonts w:ascii="Times New Roman" w:hAnsi="Times New Roman" w:cs="Times New Roman"/>
                <w:sz w:val="20"/>
                <w:szCs w:val="20"/>
              </w:rPr>
              <w:t xml:space="preserve"> ,2021г.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Кантемирова Ольга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Нерюнгринское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Якутского педагогического училища №2, 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дошкольное воспитание, воспитатель в дошкольном учреждении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053638" w:rsidRPr="00053638" w:rsidRDefault="00053638" w:rsidP="000536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елгород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организация образовательной деятельности в дошкольных образовательных организациях в условиях реализации ФГОС ДО», </w:t>
            </w:r>
          </w:p>
          <w:p w:rsidR="00CB75FE" w:rsidRPr="00803575" w:rsidRDefault="004D6592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</w:t>
            </w:r>
            <w:r w:rsidR="00053638" w:rsidRPr="00053638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Линникова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Инна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Егоровна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Яковлевско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1995 г.,  дошкольное воспитание, воспитатель в дошкольных учреждениях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виях реализации ФГОС ДО», </w:t>
            </w:r>
          </w:p>
          <w:p w:rsidR="00CB75FE" w:rsidRPr="00803575" w:rsidRDefault="004D6592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ч., 2020 г.</w:t>
            </w: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Маслова Валентина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Кара-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Кульское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МУПК,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1990, обучение по профессии «Юный педагог»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D6592" w:rsidRPr="00053638" w:rsidRDefault="004D6592" w:rsidP="004D6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4D6592" w:rsidRPr="00053638" w:rsidRDefault="004D6592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4D6592" w:rsidRDefault="004D6592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5FE" w:rsidRPr="00803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организация образовательной деятельности в дошкольных образовательных организациях в условиях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 ДО»,</w:t>
            </w:r>
          </w:p>
          <w:p w:rsidR="00CB75FE" w:rsidRPr="00803575" w:rsidRDefault="004D6592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 2021г.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0D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Минаева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педагогический инсти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тут им. М.С.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история, учитель истории и обществознания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053638" w:rsidRDefault="00CB75FE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Pr="00053638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053638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образовательным процессом в ДОО»</w:t>
            </w:r>
            <w:r w:rsidR="00053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5FE" w:rsidRPr="00053638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ч..,2021г.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Ощепкова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Любовь Витальевна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7D35DA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ЦОВ при вечерней средней общеобразовательной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школе № 1 г. Фергана,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1992 г., воспитатель дошкольных учреждений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5DA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условиях реализации ФГОС ДО»,</w:t>
            </w:r>
          </w:p>
          <w:p w:rsidR="00CB75FE" w:rsidRPr="00803575" w:rsidRDefault="007D35DA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54ч.,</w:t>
            </w:r>
            <w:r w:rsidR="004D6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ind w:right="-111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Горбачева Анна Геннадьевна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ФГАОУ ВО «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«Белгородский государственный национальный исследовательский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,2016г.,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135" w:type="dxa"/>
          </w:tcPr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DD0D7A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053638" w:rsidRDefault="00CB75FE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Pr="00053638" w:rsidRDefault="00CB75FE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физического воспитания в ДОО в условиях реализации ФГОС ДО», 72 часа, 2021г.</w:t>
            </w:r>
          </w:p>
        </w:tc>
        <w:tc>
          <w:tcPr>
            <w:tcW w:w="709" w:type="dxa"/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35DA" w:rsidRPr="00F2383B" w:rsidTr="00CB75FE">
        <w:trPr>
          <w:trHeight w:val="552"/>
        </w:trPr>
        <w:tc>
          <w:tcPr>
            <w:tcW w:w="817" w:type="dxa"/>
          </w:tcPr>
          <w:p w:rsidR="007D35DA" w:rsidRPr="00803575" w:rsidRDefault="007D35DA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5DA" w:rsidRPr="00803575" w:rsidRDefault="007D35DA" w:rsidP="00CB75FE">
            <w:pPr>
              <w:pStyle w:val="msonormalcxspmiddle"/>
              <w:spacing w:before="0" w:beforeAutospacing="0" w:after="0" w:afterAutospacing="0"/>
              <w:ind w:right="-111"/>
              <w:contextualSpacing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Марина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35DA" w:rsidRPr="00803575" w:rsidRDefault="007D35DA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7D35DA" w:rsidRPr="00803575" w:rsidRDefault="007D35DA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Харьковский государственный университете им. А.М.</w:t>
            </w:r>
            <w:r w:rsidR="00591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Горького, 1990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истории</w:t>
            </w:r>
          </w:p>
        </w:tc>
        <w:tc>
          <w:tcPr>
            <w:tcW w:w="1135" w:type="dxa"/>
          </w:tcPr>
          <w:p w:rsidR="007D35DA" w:rsidRPr="00803575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7D35DA" w:rsidRPr="00803575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D35DA" w:rsidRPr="00053638" w:rsidRDefault="00591596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59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591596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591596">
              <w:rPr>
                <w:rFonts w:ascii="Times New Roman" w:hAnsi="Times New Roman" w:cs="Times New Roman"/>
                <w:b/>
              </w:rPr>
              <w:t>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1596">
              <w:rPr>
                <w:rFonts w:ascii="Times New Roman" w:hAnsi="Times New Roman" w:cs="Times New Roman"/>
                <w:b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переподготовка «Организация деятельности педагога-психолога в организациях дошкольного образования»,600ч.,2021г.</w:t>
            </w:r>
          </w:p>
        </w:tc>
        <w:tc>
          <w:tcPr>
            <w:tcW w:w="709" w:type="dxa"/>
          </w:tcPr>
          <w:p w:rsidR="007D35DA" w:rsidRDefault="007D35DA" w:rsidP="00DD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0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A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0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5DA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7E80" w:rsidRPr="00F2383B" w:rsidTr="00CB75FE">
        <w:trPr>
          <w:trHeight w:val="552"/>
        </w:trPr>
        <w:tc>
          <w:tcPr>
            <w:tcW w:w="817" w:type="dxa"/>
          </w:tcPr>
          <w:p w:rsidR="00A97E80" w:rsidRPr="00803575" w:rsidRDefault="00A97E80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E80" w:rsidRDefault="00DD0D7A" w:rsidP="00CB75FE">
            <w:pPr>
              <w:pStyle w:val="msonormalcxspmiddle"/>
              <w:spacing w:before="0" w:beforeAutospacing="0" w:after="0" w:afterAutospacing="0"/>
              <w:ind w:right="-111"/>
              <w:contextualSpacing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</w:t>
            </w:r>
            <w:r w:rsidR="00A97E80"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7E80" w:rsidRDefault="00A97E80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410" w:type="dxa"/>
          </w:tcPr>
          <w:p w:rsidR="00A97E80" w:rsidRPr="00803575" w:rsidRDefault="00A97E80" w:rsidP="0005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АНО ДПО «Московская академия профессиональных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компетенций»,</w:t>
            </w:r>
            <w:r w:rsidR="000572D7">
              <w:rPr>
                <w:rFonts w:ascii="Times New Roman" w:hAnsi="Times New Roman" w:cs="Times New Roman"/>
                <w:sz w:val="20"/>
                <w:szCs w:val="20"/>
              </w:rPr>
              <w:t xml:space="preserve"> 2020г.,учитель начальных классов</w:t>
            </w:r>
          </w:p>
        </w:tc>
        <w:tc>
          <w:tcPr>
            <w:tcW w:w="1135" w:type="dxa"/>
          </w:tcPr>
          <w:p w:rsidR="00A97E80" w:rsidRPr="00803575" w:rsidRDefault="000572D7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8" w:type="dxa"/>
          </w:tcPr>
          <w:p w:rsidR="00A97E80" w:rsidRPr="00803575" w:rsidRDefault="00A97E80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A97E80" w:rsidRDefault="00250A4D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АНО ДПО «Московская академия профессиональных компетенций»</w:t>
            </w:r>
          </w:p>
          <w:p w:rsidR="00250A4D" w:rsidRDefault="00250A4D" w:rsidP="00CB75F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переподготовка</w:t>
            </w:r>
          </w:p>
          <w:p w:rsidR="00250A4D" w:rsidRPr="00250A4D" w:rsidRDefault="00250A4D" w:rsidP="00CB75F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образование, коррекционная педагогика в начальном образовании»,710ч.,2020г.</w:t>
            </w:r>
          </w:p>
        </w:tc>
        <w:tc>
          <w:tcPr>
            <w:tcW w:w="709" w:type="dxa"/>
          </w:tcPr>
          <w:p w:rsidR="00A97E80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0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E80" w:rsidRDefault="000572D7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2D7" w:rsidRPr="00F2383B" w:rsidTr="00CB75FE">
        <w:trPr>
          <w:trHeight w:val="552"/>
        </w:trPr>
        <w:tc>
          <w:tcPr>
            <w:tcW w:w="817" w:type="dxa"/>
          </w:tcPr>
          <w:p w:rsidR="000572D7" w:rsidRPr="00803575" w:rsidRDefault="000572D7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2D7" w:rsidRDefault="000572D7" w:rsidP="00CB75FE">
            <w:pPr>
              <w:pStyle w:val="msonormalcxspmiddle"/>
              <w:spacing w:before="0" w:beforeAutospacing="0" w:after="0" w:afterAutospacing="0"/>
              <w:ind w:right="-111"/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Костырева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2D7" w:rsidRDefault="000572D7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410" w:type="dxa"/>
          </w:tcPr>
          <w:p w:rsidR="000572D7" w:rsidRDefault="000572D7" w:rsidP="0005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«Кыргызская национальная консерватория»,1998г.,дирижер хора, преподаватель хоровых дисциплин</w:t>
            </w:r>
          </w:p>
        </w:tc>
        <w:tc>
          <w:tcPr>
            <w:tcW w:w="1135" w:type="dxa"/>
          </w:tcPr>
          <w:p w:rsidR="000572D7" w:rsidRDefault="000572D7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0572D7" w:rsidRPr="00803575" w:rsidRDefault="000572D7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0572D7" w:rsidRPr="000572D7" w:rsidRDefault="000572D7" w:rsidP="00CB75F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«Международные образовательные проекты «Центр ДПО Экстерн», </w:t>
            </w:r>
            <w:r>
              <w:rPr>
                <w:rFonts w:ascii="Times New Roman" w:hAnsi="Times New Roman" w:cs="Times New Roman"/>
              </w:rPr>
              <w:t>«Организация и содержание ранней помощи детям с ОВЗ»,72ч.</w:t>
            </w:r>
            <w:r w:rsidR="00DD0D7A">
              <w:rPr>
                <w:rFonts w:ascii="Times New Roman" w:hAnsi="Times New Roman" w:cs="Times New Roman"/>
              </w:rPr>
              <w:t>,2021г.</w:t>
            </w:r>
          </w:p>
        </w:tc>
        <w:tc>
          <w:tcPr>
            <w:tcW w:w="709" w:type="dxa"/>
          </w:tcPr>
          <w:p w:rsidR="000572D7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7" w:rsidRDefault="00DD0D7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2D7" w:rsidRDefault="00040172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63A82" w:rsidRPr="00F2383B" w:rsidRDefault="00363A82" w:rsidP="001A45B4">
      <w:pPr>
        <w:rPr>
          <w:rFonts w:ascii="Times New Roman" w:hAnsi="Times New Roman" w:cs="Times New Roman"/>
          <w:b/>
          <w:sz w:val="16"/>
          <w:szCs w:val="16"/>
        </w:rPr>
      </w:pPr>
    </w:p>
    <w:sectPr w:rsidR="00363A82" w:rsidRPr="00F2383B" w:rsidSect="00490886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CC"/>
    <w:multiLevelType w:val="hybridMultilevel"/>
    <w:tmpl w:val="E34A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2462"/>
    <w:multiLevelType w:val="hybridMultilevel"/>
    <w:tmpl w:val="D24EB5C6"/>
    <w:lvl w:ilvl="0" w:tplc="1EB461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A82"/>
    <w:rsid w:val="00012ED1"/>
    <w:rsid w:val="00015F5F"/>
    <w:rsid w:val="00025969"/>
    <w:rsid w:val="00037496"/>
    <w:rsid w:val="00040172"/>
    <w:rsid w:val="00052FF7"/>
    <w:rsid w:val="00053638"/>
    <w:rsid w:val="000572D7"/>
    <w:rsid w:val="000670C5"/>
    <w:rsid w:val="00072C1B"/>
    <w:rsid w:val="00086127"/>
    <w:rsid w:val="000B6D4C"/>
    <w:rsid w:val="000B74B0"/>
    <w:rsid w:val="000D1132"/>
    <w:rsid w:val="000E4C05"/>
    <w:rsid w:val="001220AF"/>
    <w:rsid w:val="00126597"/>
    <w:rsid w:val="00182D32"/>
    <w:rsid w:val="00187BA7"/>
    <w:rsid w:val="001A45B4"/>
    <w:rsid w:val="001D49B9"/>
    <w:rsid w:val="001F4F3A"/>
    <w:rsid w:val="00203B20"/>
    <w:rsid w:val="00211ECD"/>
    <w:rsid w:val="002212EB"/>
    <w:rsid w:val="00224413"/>
    <w:rsid w:val="002255FA"/>
    <w:rsid w:val="00250A4D"/>
    <w:rsid w:val="00251EA9"/>
    <w:rsid w:val="00263C2C"/>
    <w:rsid w:val="00263CE2"/>
    <w:rsid w:val="00266BB6"/>
    <w:rsid w:val="00283B0D"/>
    <w:rsid w:val="00291659"/>
    <w:rsid w:val="002933A8"/>
    <w:rsid w:val="002A7BF9"/>
    <w:rsid w:val="002C7321"/>
    <w:rsid w:val="00310331"/>
    <w:rsid w:val="00312DAC"/>
    <w:rsid w:val="00317112"/>
    <w:rsid w:val="0032039E"/>
    <w:rsid w:val="003215E0"/>
    <w:rsid w:val="00361220"/>
    <w:rsid w:val="00363A82"/>
    <w:rsid w:val="00366436"/>
    <w:rsid w:val="00385D05"/>
    <w:rsid w:val="0039762A"/>
    <w:rsid w:val="003E31CE"/>
    <w:rsid w:val="00404954"/>
    <w:rsid w:val="00406538"/>
    <w:rsid w:val="0041648B"/>
    <w:rsid w:val="00427307"/>
    <w:rsid w:val="004604B8"/>
    <w:rsid w:val="00473A6B"/>
    <w:rsid w:val="00474AE6"/>
    <w:rsid w:val="00477F6B"/>
    <w:rsid w:val="00490886"/>
    <w:rsid w:val="004A53E0"/>
    <w:rsid w:val="004A5E14"/>
    <w:rsid w:val="004B32F5"/>
    <w:rsid w:val="004C0D57"/>
    <w:rsid w:val="004D6592"/>
    <w:rsid w:val="004E2813"/>
    <w:rsid w:val="004E7583"/>
    <w:rsid w:val="004F5DBD"/>
    <w:rsid w:val="004F7DDB"/>
    <w:rsid w:val="005100F8"/>
    <w:rsid w:val="00512E3B"/>
    <w:rsid w:val="00530C91"/>
    <w:rsid w:val="005339D4"/>
    <w:rsid w:val="00544629"/>
    <w:rsid w:val="00560ADC"/>
    <w:rsid w:val="00591596"/>
    <w:rsid w:val="005C12DD"/>
    <w:rsid w:val="005D03B4"/>
    <w:rsid w:val="005D6B0E"/>
    <w:rsid w:val="006636FD"/>
    <w:rsid w:val="00671ECC"/>
    <w:rsid w:val="0068123D"/>
    <w:rsid w:val="00681F18"/>
    <w:rsid w:val="00694032"/>
    <w:rsid w:val="00695A7C"/>
    <w:rsid w:val="006C2A9A"/>
    <w:rsid w:val="006D2743"/>
    <w:rsid w:val="006D2942"/>
    <w:rsid w:val="006E44DF"/>
    <w:rsid w:val="007030C0"/>
    <w:rsid w:val="00706BED"/>
    <w:rsid w:val="0070735C"/>
    <w:rsid w:val="00715913"/>
    <w:rsid w:val="00716423"/>
    <w:rsid w:val="00717775"/>
    <w:rsid w:val="00734C3D"/>
    <w:rsid w:val="007429ED"/>
    <w:rsid w:val="00755E9F"/>
    <w:rsid w:val="007646D1"/>
    <w:rsid w:val="00767CAF"/>
    <w:rsid w:val="007701F3"/>
    <w:rsid w:val="00775105"/>
    <w:rsid w:val="007D35DA"/>
    <w:rsid w:val="007D3CF8"/>
    <w:rsid w:val="007F4785"/>
    <w:rsid w:val="00803575"/>
    <w:rsid w:val="00815F36"/>
    <w:rsid w:val="00822AC0"/>
    <w:rsid w:val="008337DF"/>
    <w:rsid w:val="00841526"/>
    <w:rsid w:val="008477B8"/>
    <w:rsid w:val="008902BF"/>
    <w:rsid w:val="00894313"/>
    <w:rsid w:val="008A03A6"/>
    <w:rsid w:val="008C2666"/>
    <w:rsid w:val="008C3C26"/>
    <w:rsid w:val="008C4462"/>
    <w:rsid w:val="008F6FA6"/>
    <w:rsid w:val="0092452B"/>
    <w:rsid w:val="00971524"/>
    <w:rsid w:val="00997109"/>
    <w:rsid w:val="009B4A53"/>
    <w:rsid w:val="009F0C52"/>
    <w:rsid w:val="009F2DDF"/>
    <w:rsid w:val="00A1120E"/>
    <w:rsid w:val="00A13D09"/>
    <w:rsid w:val="00A33253"/>
    <w:rsid w:val="00A56D4B"/>
    <w:rsid w:val="00A97E80"/>
    <w:rsid w:val="00AC2A0D"/>
    <w:rsid w:val="00AC7054"/>
    <w:rsid w:val="00B102B4"/>
    <w:rsid w:val="00B24CC0"/>
    <w:rsid w:val="00B400AA"/>
    <w:rsid w:val="00B42716"/>
    <w:rsid w:val="00B93996"/>
    <w:rsid w:val="00BD5B70"/>
    <w:rsid w:val="00C302B5"/>
    <w:rsid w:val="00C60BBE"/>
    <w:rsid w:val="00C613FB"/>
    <w:rsid w:val="00CB75FE"/>
    <w:rsid w:val="00CD3DD4"/>
    <w:rsid w:val="00D04055"/>
    <w:rsid w:val="00D1648C"/>
    <w:rsid w:val="00D1785A"/>
    <w:rsid w:val="00D2405F"/>
    <w:rsid w:val="00D6262D"/>
    <w:rsid w:val="00D70448"/>
    <w:rsid w:val="00D95EEE"/>
    <w:rsid w:val="00DC5FE7"/>
    <w:rsid w:val="00DC631A"/>
    <w:rsid w:val="00DD0D7A"/>
    <w:rsid w:val="00E046C2"/>
    <w:rsid w:val="00E27740"/>
    <w:rsid w:val="00E40D37"/>
    <w:rsid w:val="00E42B3F"/>
    <w:rsid w:val="00E54C21"/>
    <w:rsid w:val="00E566CF"/>
    <w:rsid w:val="00E57060"/>
    <w:rsid w:val="00E60671"/>
    <w:rsid w:val="00E61AFA"/>
    <w:rsid w:val="00E70E07"/>
    <w:rsid w:val="00E74F22"/>
    <w:rsid w:val="00E967BE"/>
    <w:rsid w:val="00EB0809"/>
    <w:rsid w:val="00EB4936"/>
    <w:rsid w:val="00EC08A9"/>
    <w:rsid w:val="00EC5016"/>
    <w:rsid w:val="00ED2664"/>
    <w:rsid w:val="00ED4146"/>
    <w:rsid w:val="00ED76B5"/>
    <w:rsid w:val="00EE3F24"/>
    <w:rsid w:val="00F0691C"/>
    <w:rsid w:val="00F075DD"/>
    <w:rsid w:val="00F0783E"/>
    <w:rsid w:val="00F2383B"/>
    <w:rsid w:val="00F36D55"/>
    <w:rsid w:val="00F36FC9"/>
    <w:rsid w:val="00F463A7"/>
    <w:rsid w:val="00F503DC"/>
    <w:rsid w:val="00F66398"/>
    <w:rsid w:val="00F7716A"/>
    <w:rsid w:val="00FE7469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C32D-3ADA-45B0-8A91-D97FC1AF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2020-10-06T08:24:00Z</cp:lastPrinted>
  <dcterms:created xsi:type="dcterms:W3CDTF">2023-10-09T16:51:00Z</dcterms:created>
  <dcterms:modified xsi:type="dcterms:W3CDTF">2023-10-09T16:51:00Z</dcterms:modified>
</cp:coreProperties>
</file>